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F2D8" w14:textId="77777777" w:rsidR="00E43F7B" w:rsidRPr="00DE7553" w:rsidRDefault="00E43F7B" w:rsidP="00DE7553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43C51847" w14:textId="21901AAC" w:rsidR="00265025" w:rsidRPr="00265025" w:rsidRDefault="00716B8A" w:rsidP="00265025">
      <w:pPr>
        <w:pStyle w:val="Akapitzlist"/>
        <w:ind w:left="697"/>
        <w:jc w:val="right"/>
        <w:rPr>
          <w:rFonts w:cstheme="minorHAnsi"/>
          <w:b/>
          <w:bCs/>
        </w:rPr>
      </w:pPr>
      <w:r w:rsidRPr="00716B8A">
        <w:rPr>
          <w:rFonts w:cstheme="minorHAnsi"/>
          <w:b/>
          <w:bCs/>
        </w:rPr>
        <w:t>Załącznik nr 1 do zapytania ofertowego nr 3/RPLD.10.01.00-10-C011/21</w:t>
      </w:r>
    </w:p>
    <w:p w14:paraId="726C75E3" w14:textId="77777777" w:rsid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7B41290A" w14:textId="69493C34" w:rsidR="00265025" w:rsidRPr="00265025" w:rsidRDefault="00265025" w:rsidP="00265025">
      <w:pPr>
        <w:pStyle w:val="Akapitzlist"/>
        <w:ind w:left="697"/>
        <w:jc w:val="center"/>
        <w:rPr>
          <w:rFonts w:cstheme="minorHAnsi"/>
          <w:b/>
          <w:bCs/>
        </w:rPr>
      </w:pPr>
      <w:r w:rsidRPr="00265025">
        <w:rPr>
          <w:rFonts w:cstheme="minorHAnsi"/>
          <w:b/>
          <w:bCs/>
        </w:rPr>
        <w:t>FORMULARZ OFERT</w:t>
      </w:r>
      <w:r w:rsidR="007E31EE">
        <w:rPr>
          <w:rFonts w:cstheme="minorHAnsi"/>
          <w:b/>
          <w:bCs/>
        </w:rPr>
        <w:t>OWY</w:t>
      </w:r>
    </w:p>
    <w:p w14:paraId="1048C597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1EBD09E8" w14:textId="77777777" w:rsidR="00BD1EC4" w:rsidRDefault="00BD1EC4" w:rsidP="00100913">
      <w:pPr>
        <w:pStyle w:val="Akapitzlist"/>
        <w:spacing w:after="240"/>
        <w:ind w:left="0"/>
        <w:rPr>
          <w:rFonts w:cstheme="minorHAnsi"/>
          <w:b/>
          <w:bCs/>
          <w:u w:val="single"/>
        </w:rPr>
      </w:pPr>
      <w:r w:rsidRPr="00BD1EC4">
        <w:rPr>
          <w:rFonts w:cstheme="minorHAnsi"/>
          <w:b/>
          <w:bCs/>
          <w:u w:val="single"/>
        </w:rPr>
        <w:t>Zamawiający:</w:t>
      </w:r>
    </w:p>
    <w:p w14:paraId="2F10E4B2" w14:textId="77777777" w:rsidR="00370EDD" w:rsidRPr="00BD1EC4" w:rsidRDefault="00370EDD" w:rsidP="00100913">
      <w:pPr>
        <w:pStyle w:val="Akapitzlist"/>
        <w:spacing w:after="240"/>
        <w:ind w:left="0"/>
        <w:rPr>
          <w:rFonts w:cstheme="minorHAnsi"/>
          <w:b/>
          <w:bCs/>
          <w:u w:val="single"/>
        </w:rPr>
      </w:pPr>
    </w:p>
    <w:p w14:paraId="5531D8DB" w14:textId="77777777" w:rsidR="00BD1EC4" w:rsidRPr="00BD1EC4" w:rsidRDefault="00BD1EC4" w:rsidP="00100913">
      <w:pPr>
        <w:pStyle w:val="Akapitzlist"/>
        <w:spacing w:before="240"/>
        <w:ind w:left="0"/>
        <w:rPr>
          <w:rFonts w:cstheme="minorHAnsi"/>
        </w:rPr>
      </w:pPr>
      <w:r w:rsidRPr="00BD1EC4">
        <w:rPr>
          <w:rFonts w:cstheme="minorHAnsi"/>
        </w:rPr>
        <w:t>LuPu Spółka cywilna Marta Koźmik, Robert Stańczak</w:t>
      </w:r>
    </w:p>
    <w:p w14:paraId="74591FA6" w14:textId="77777777" w:rsidR="00BD1EC4" w:rsidRPr="00BD1EC4" w:rsidRDefault="00BD1EC4" w:rsidP="00BD1EC4">
      <w:pPr>
        <w:pStyle w:val="Akapitzlist"/>
        <w:ind w:left="0"/>
        <w:rPr>
          <w:rFonts w:cstheme="minorHAnsi"/>
        </w:rPr>
      </w:pPr>
      <w:r w:rsidRPr="00BD1EC4">
        <w:rPr>
          <w:rFonts w:cstheme="minorHAnsi"/>
        </w:rPr>
        <w:t>ul. Południowa 30/12/4</w:t>
      </w:r>
    </w:p>
    <w:p w14:paraId="1A201832" w14:textId="77777777" w:rsidR="00BD1EC4" w:rsidRPr="00BD1EC4" w:rsidRDefault="00BD1EC4" w:rsidP="00BD1EC4">
      <w:pPr>
        <w:pStyle w:val="Akapitzlist"/>
        <w:ind w:left="0"/>
        <w:rPr>
          <w:rFonts w:cstheme="minorHAnsi"/>
          <w:b/>
          <w:bCs/>
        </w:rPr>
      </w:pPr>
      <w:r w:rsidRPr="00BD1EC4">
        <w:rPr>
          <w:rFonts w:cstheme="minorHAnsi"/>
        </w:rPr>
        <w:t>04-789 Warszawa</w:t>
      </w:r>
    </w:p>
    <w:p w14:paraId="5C4CF76D" w14:textId="77777777" w:rsidR="00BD1EC4" w:rsidRPr="00BD1EC4" w:rsidRDefault="00BD1EC4" w:rsidP="00BD1EC4">
      <w:pPr>
        <w:pStyle w:val="Akapitzlist"/>
        <w:ind w:left="0"/>
        <w:rPr>
          <w:rFonts w:cstheme="minorHAnsi"/>
          <w:b/>
          <w:bCs/>
        </w:rPr>
      </w:pPr>
    </w:p>
    <w:p w14:paraId="0FBCF275" w14:textId="77777777" w:rsidR="00BD1EC4" w:rsidRDefault="00BD1EC4" w:rsidP="00BD1EC4">
      <w:pPr>
        <w:pStyle w:val="Akapitzlist"/>
        <w:ind w:left="0"/>
        <w:rPr>
          <w:rFonts w:cstheme="minorHAnsi"/>
          <w:b/>
          <w:bCs/>
          <w:u w:val="single"/>
        </w:rPr>
      </w:pPr>
      <w:r w:rsidRPr="00BD1EC4">
        <w:rPr>
          <w:rFonts w:cstheme="minorHAnsi"/>
          <w:b/>
          <w:bCs/>
          <w:u w:val="single"/>
        </w:rPr>
        <w:t>Wykonawca:</w:t>
      </w:r>
    </w:p>
    <w:p w14:paraId="5B5F01EB" w14:textId="77777777" w:rsidR="00370EDD" w:rsidRPr="00BD1EC4" w:rsidRDefault="00370EDD" w:rsidP="00BD1EC4">
      <w:pPr>
        <w:pStyle w:val="Akapitzlist"/>
        <w:ind w:left="0"/>
        <w:rPr>
          <w:rFonts w:cstheme="minorHAnsi"/>
          <w:b/>
          <w:bCs/>
          <w:u w:val="single"/>
        </w:rPr>
      </w:pPr>
    </w:p>
    <w:p w14:paraId="5EAE2E85" w14:textId="3D21D7D3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Nazwa Wykonawcy..............................................................................................................................</w:t>
      </w:r>
    </w:p>
    <w:p w14:paraId="5B3B911C" w14:textId="56619091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Siedziba Wykonawcy…………................................................................................................................</w:t>
      </w:r>
    </w:p>
    <w:p w14:paraId="173AD57D" w14:textId="77F3FF7C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14:paraId="471CC89E" w14:textId="669D3F11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Numer NIP …………...............................................................................................................................</w:t>
      </w:r>
    </w:p>
    <w:p w14:paraId="364935AF" w14:textId="3989554E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Numer REGON ………….................................................................................….....................................</w:t>
      </w:r>
    </w:p>
    <w:p w14:paraId="319D3DB6" w14:textId="1B9BBE11" w:rsidR="00BD1EC4" w:rsidRPr="003F113E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Adres poczty elektronicznej  ...............................................................................................................</w:t>
      </w:r>
    </w:p>
    <w:p w14:paraId="4EE39709" w14:textId="494D7F84" w:rsidR="00265025" w:rsidRPr="00265025" w:rsidRDefault="00BD1EC4" w:rsidP="00370EDD">
      <w:pPr>
        <w:pStyle w:val="Akapitzlist"/>
        <w:spacing w:line="360" w:lineRule="auto"/>
        <w:ind w:left="0"/>
        <w:rPr>
          <w:rFonts w:cstheme="minorHAnsi"/>
        </w:rPr>
      </w:pPr>
      <w:r w:rsidRPr="003F113E">
        <w:rPr>
          <w:rFonts w:cstheme="minorHAnsi"/>
        </w:rPr>
        <w:t>Numer telefonu /faks ..........................................................................................................................</w:t>
      </w:r>
    </w:p>
    <w:p w14:paraId="50221EEB" w14:textId="77777777" w:rsidR="003F113E" w:rsidRDefault="003F113E" w:rsidP="00C74FD8">
      <w:pPr>
        <w:pStyle w:val="Akapitzlist"/>
        <w:ind w:left="0"/>
        <w:rPr>
          <w:rFonts w:cstheme="minorHAnsi"/>
          <w:b/>
          <w:bCs/>
        </w:rPr>
      </w:pPr>
    </w:p>
    <w:p w14:paraId="0C261109" w14:textId="17537F7B" w:rsidR="00265025" w:rsidRPr="00265025" w:rsidRDefault="00265025" w:rsidP="00C74FD8">
      <w:pPr>
        <w:pStyle w:val="Akapitzlist"/>
        <w:ind w:left="0"/>
        <w:rPr>
          <w:rFonts w:cstheme="minorHAnsi"/>
          <w:b/>
          <w:bCs/>
        </w:rPr>
      </w:pPr>
      <w:r w:rsidRPr="00265025">
        <w:rPr>
          <w:rFonts w:cstheme="minorHAnsi"/>
          <w:b/>
          <w:bCs/>
        </w:rPr>
        <w:t>Informacje dotyczące oferty</w:t>
      </w:r>
    </w:p>
    <w:p w14:paraId="2B6834CD" w14:textId="77777777" w:rsidR="00265025" w:rsidRPr="00265025" w:rsidRDefault="00265025" w:rsidP="00C74FD8">
      <w:pPr>
        <w:pStyle w:val="Akapitzlist"/>
        <w:ind w:left="0"/>
        <w:rPr>
          <w:rFonts w:cstheme="minorHAnsi"/>
        </w:rPr>
      </w:pPr>
      <w:r w:rsidRPr="00265025">
        <w:rPr>
          <w:rFonts w:cstheme="minorHAnsi"/>
        </w:rPr>
        <w:t>W odpowiedzi na Zapytanie ofertowe nr  dotyczące świadczenia usługi cateringowej na potrzeby placówki żłobkowej oferujemy wykonanie przedmiotu zamówienia, zgodnie z poniższym wyszczególnieniem: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5025" w:rsidRPr="00265025" w14:paraId="3FA59A0E" w14:textId="77777777" w:rsidTr="00821121">
        <w:trPr>
          <w:trHeight w:val="358"/>
        </w:trPr>
        <w:tc>
          <w:tcPr>
            <w:tcW w:w="9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E6E98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  <w:r w:rsidRPr="00265025">
              <w:rPr>
                <w:rFonts w:cstheme="minorHAnsi"/>
                <w:b/>
                <w:bCs/>
              </w:rPr>
              <w:t>KRYTERIUM - CENA</w:t>
            </w:r>
          </w:p>
        </w:tc>
      </w:tr>
      <w:tr w:rsidR="00265025" w:rsidRPr="00265025" w14:paraId="2BB66F01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4F13E6F3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8FC647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17C3FEE4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10CD51B5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  <w:r w:rsidRPr="00265025">
              <w:rPr>
                <w:rFonts w:cstheme="minorHAnsi"/>
                <w:b/>
                <w:bCs/>
              </w:rPr>
              <w:t>Cena śniadania</w:t>
            </w:r>
            <w:bookmarkStart w:id="2" w:name="_Ref96586668"/>
            <w:r w:rsidRPr="00265025">
              <w:rPr>
                <w:rFonts w:cstheme="minorHAnsi"/>
                <w:b/>
                <w:bCs/>
                <w:vertAlign w:val="superscript"/>
              </w:rPr>
              <w:footnoteReference w:id="1"/>
            </w:r>
            <w:bookmarkEnd w:id="2"/>
            <w:r w:rsidRPr="0026502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C44626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4DE6F204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5516378F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5E54C5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0F32042D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2FDF653C" w14:textId="2E7C236C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  <w:r w:rsidRPr="00265025">
              <w:rPr>
                <w:rFonts w:cstheme="minorHAnsi"/>
                <w:b/>
                <w:bCs/>
              </w:rPr>
              <w:t>Cena obiadu dwudaniowego</w:t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 w:rsidRPr="00265025">
              <w:rPr>
                <w:rFonts w:cstheme="minorHAnsi"/>
                <w:b/>
                <w:bCs/>
                <w:vertAlign w:val="superscript"/>
              </w:rPr>
              <w:instrText xml:space="preserve"> NOTEREF _Ref96586668 \h  \* MERGEFORMAT </w:instrText>
            </w:r>
            <w:r w:rsidRPr="00265025">
              <w:rPr>
                <w:rFonts w:cstheme="minorHAnsi"/>
                <w:b/>
                <w:bCs/>
                <w:vertAlign w:val="superscript"/>
              </w:rPr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 w:rsidR="00DC0528">
              <w:rPr>
                <w:rFonts w:cstheme="minorHAnsi"/>
                <w:b/>
                <w:bCs/>
                <w:vertAlign w:val="superscript"/>
              </w:rPr>
              <w:t>1</w:t>
            </w:r>
            <w:r w:rsidRPr="00265025">
              <w:rPr>
                <w:rFonts w:cstheme="minorHAnsi"/>
                <w:b/>
                <w:bCs/>
              </w:rPr>
              <w:fldChar w:fldCharType="end"/>
            </w:r>
            <w:r w:rsidRPr="0026502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3B8A36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25FA1B86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0CD6DB90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B1D30B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1AC5DF2A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06FEA4F2" w14:textId="05D60F5D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  <w:r w:rsidRPr="00265025">
              <w:rPr>
                <w:rFonts w:cstheme="minorHAnsi"/>
                <w:b/>
                <w:bCs/>
              </w:rPr>
              <w:t>Cena podwieczorku</w:t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 w:rsidRPr="00265025">
              <w:rPr>
                <w:rFonts w:cstheme="minorHAnsi"/>
                <w:b/>
                <w:bCs/>
                <w:vertAlign w:val="superscript"/>
              </w:rPr>
              <w:instrText xml:space="preserve"> NOTEREF _Ref96586668 \h  \* MERGEFORMAT </w:instrText>
            </w:r>
            <w:r w:rsidRPr="00265025">
              <w:rPr>
                <w:rFonts w:cstheme="minorHAnsi"/>
                <w:b/>
                <w:bCs/>
                <w:vertAlign w:val="superscript"/>
              </w:rPr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 w:rsidR="00DC0528">
              <w:rPr>
                <w:rFonts w:cstheme="minorHAnsi"/>
                <w:b/>
                <w:bCs/>
                <w:vertAlign w:val="superscript"/>
              </w:rPr>
              <w:t>1</w:t>
            </w:r>
            <w:r w:rsidRPr="00265025">
              <w:rPr>
                <w:rFonts w:cstheme="minorHAnsi"/>
                <w:b/>
                <w:bCs/>
              </w:rPr>
              <w:fldChar w:fldCharType="end"/>
            </w:r>
            <w:r w:rsidRPr="0026502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0A9368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2B05C5B7" w14:textId="77777777" w:rsidTr="009F3213">
        <w:trPr>
          <w:trHeight w:val="20"/>
        </w:trPr>
        <w:tc>
          <w:tcPr>
            <w:tcW w:w="4531" w:type="dxa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340F14C4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9C7A1F" w14:textId="77777777" w:rsidR="00265025" w:rsidRPr="00265025" w:rsidRDefault="00265025" w:rsidP="009F3213">
            <w:pPr>
              <w:pStyle w:val="Akapitzlist"/>
              <w:spacing w:after="0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  <w:tr w:rsidR="00265025" w:rsidRPr="00265025" w14:paraId="53C50249" w14:textId="77777777" w:rsidTr="00821121">
        <w:tc>
          <w:tcPr>
            <w:tcW w:w="4531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EB7C7" w14:textId="36E71C5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  <w:r w:rsidRPr="00265025">
              <w:rPr>
                <w:rFonts w:cstheme="minorHAnsi"/>
                <w:b/>
                <w:bCs/>
              </w:rPr>
              <w:t>Łącznie cena posiłku</w:t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 w:rsidRPr="00265025">
              <w:rPr>
                <w:rFonts w:cstheme="minorHAnsi"/>
                <w:b/>
                <w:bCs/>
                <w:vertAlign w:val="superscript"/>
              </w:rPr>
              <w:instrText xml:space="preserve"> NOTEREF _Ref96586668 \h  \* MERGEFORMAT </w:instrText>
            </w:r>
            <w:r w:rsidRPr="00265025">
              <w:rPr>
                <w:rFonts w:cstheme="minorHAnsi"/>
                <w:b/>
                <w:bCs/>
                <w:vertAlign w:val="superscript"/>
              </w:rPr>
            </w:r>
            <w:r w:rsidRPr="00265025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 w:rsidR="00DC0528">
              <w:rPr>
                <w:rFonts w:cstheme="minorHAnsi"/>
                <w:b/>
                <w:bCs/>
                <w:vertAlign w:val="superscript"/>
              </w:rPr>
              <w:t>1</w:t>
            </w:r>
            <w:r w:rsidRPr="00265025">
              <w:rPr>
                <w:rFonts w:cstheme="minorHAnsi"/>
                <w:b/>
                <w:bCs/>
              </w:rPr>
              <w:fldChar w:fldCharType="end"/>
            </w:r>
            <w:r w:rsidRPr="00265025">
              <w:rPr>
                <w:rFonts w:cstheme="minorHAnsi"/>
                <w:b/>
                <w:bCs/>
                <w:vertAlign w:val="superscript"/>
              </w:rPr>
              <w:t>,</w:t>
            </w:r>
            <w:r w:rsidRPr="00265025">
              <w:rPr>
                <w:rFonts w:cstheme="minorHAnsi"/>
                <w:b/>
                <w:bCs/>
                <w:vertAlign w:val="superscript"/>
              </w:rPr>
              <w:footnoteReference w:id="2"/>
            </w:r>
            <w:r w:rsidRPr="0026502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5D0CE7" w14:textId="77777777" w:rsidR="00265025" w:rsidRPr="00265025" w:rsidRDefault="00265025" w:rsidP="00265025">
            <w:pPr>
              <w:pStyle w:val="Akapitzlist"/>
              <w:ind w:left="697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257607BB" w14:textId="77777777" w:rsidR="0093698F" w:rsidRDefault="0093698F" w:rsidP="00D644D8">
      <w:pPr>
        <w:pStyle w:val="Akapitzlist"/>
        <w:ind w:left="0"/>
        <w:rPr>
          <w:rFonts w:cstheme="minorHAnsi"/>
          <w:b/>
          <w:bCs/>
          <w:sz w:val="18"/>
          <w:szCs w:val="18"/>
        </w:rPr>
      </w:pPr>
    </w:p>
    <w:p w14:paraId="60EC0830" w14:textId="77777777" w:rsidR="005E2419" w:rsidRDefault="005E2419" w:rsidP="00D644D8">
      <w:pPr>
        <w:pStyle w:val="Akapitzlist"/>
        <w:ind w:left="0"/>
        <w:rPr>
          <w:rFonts w:cstheme="minorHAnsi"/>
          <w:b/>
          <w:bCs/>
          <w:sz w:val="20"/>
          <w:szCs w:val="20"/>
        </w:rPr>
      </w:pPr>
    </w:p>
    <w:p w14:paraId="654B11F5" w14:textId="312E8689" w:rsidR="00265025" w:rsidRPr="00265025" w:rsidRDefault="00265025" w:rsidP="00D644D8">
      <w:pPr>
        <w:pStyle w:val="Akapitzlist"/>
        <w:ind w:left="0"/>
        <w:rPr>
          <w:rFonts w:cstheme="minorHAnsi"/>
          <w:b/>
          <w:bCs/>
          <w:u w:val="single"/>
        </w:rPr>
      </w:pPr>
      <w:r w:rsidRPr="00265025">
        <w:rPr>
          <w:rFonts w:cstheme="minorHAnsi"/>
          <w:b/>
          <w:bCs/>
          <w:u w:val="single"/>
        </w:rPr>
        <w:t>Oświadczeni</w:t>
      </w:r>
      <w:r w:rsidR="007344F6" w:rsidRPr="00370EDD">
        <w:rPr>
          <w:rFonts w:cstheme="minorHAnsi"/>
          <w:b/>
          <w:bCs/>
          <w:u w:val="single"/>
        </w:rPr>
        <w:t>a</w:t>
      </w:r>
      <w:r w:rsidRPr="00265025">
        <w:rPr>
          <w:rFonts w:cstheme="minorHAnsi"/>
          <w:b/>
          <w:bCs/>
          <w:u w:val="single"/>
        </w:rPr>
        <w:t xml:space="preserve"> </w:t>
      </w:r>
      <w:r w:rsidR="00D644D8" w:rsidRPr="00370EDD">
        <w:rPr>
          <w:rFonts w:cstheme="minorHAnsi"/>
          <w:b/>
          <w:bCs/>
          <w:u w:val="single"/>
        </w:rPr>
        <w:t>O</w:t>
      </w:r>
      <w:r w:rsidRPr="00265025">
        <w:rPr>
          <w:rFonts w:cstheme="minorHAnsi"/>
          <w:b/>
          <w:bCs/>
          <w:u w:val="single"/>
        </w:rPr>
        <w:t>ferenta:</w:t>
      </w:r>
    </w:p>
    <w:p w14:paraId="0BFCCD95" w14:textId="77777777" w:rsidR="00265025" w:rsidRPr="00370EDD" w:rsidRDefault="00265025" w:rsidP="00D644D8">
      <w:pPr>
        <w:pStyle w:val="Akapitzlist"/>
        <w:numPr>
          <w:ilvl w:val="0"/>
          <w:numId w:val="25"/>
        </w:numPr>
        <w:ind w:left="0"/>
        <w:rPr>
          <w:rFonts w:cstheme="minorHAnsi"/>
        </w:rPr>
      </w:pPr>
      <w:r w:rsidRPr="00265025">
        <w:rPr>
          <w:rFonts w:cstheme="minorHAnsi"/>
        </w:rPr>
        <w:lastRenderedPageBreak/>
        <w:t>Oświadczam, że zapoznałem, się z opisem przedmiotu zamówienia zawartym w Zapytaniu ofertowym  i akceptuję jego zapisy w całości, nie wnosząc zastrzeżeń.</w:t>
      </w:r>
    </w:p>
    <w:p w14:paraId="26C29976" w14:textId="3E147262" w:rsidR="00C5379B" w:rsidRPr="00265025" w:rsidRDefault="00C5379B" w:rsidP="00C5379B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Spełniam/my warunki udziału w postępowaniu i wszystkie wymagania zawarte w zapytaniu ofertowym.</w:t>
      </w:r>
    </w:p>
    <w:p w14:paraId="7C677DFB" w14:textId="3D0B9BCE" w:rsidR="00265025" w:rsidRPr="00265025" w:rsidRDefault="00265025" w:rsidP="00D644D8">
      <w:pPr>
        <w:pStyle w:val="Akapitzlist"/>
        <w:numPr>
          <w:ilvl w:val="0"/>
          <w:numId w:val="25"/>
        </w:numPr>
        <w:ind w:left="0"/>
        <w:rPr>
          <w:rFonts w:cstheme="minorHAnsi"/>
        </w:rPr>
      </w:pPr>
      <w:r w:rsidRPr="00265025">
        <w:rPr>
          <w:rFonts w:cstheme="minorHAnsi"/>
        </w:rPr>
        <w:t>Oświadczam, że posiadam uprawnienia do wykonywania przedmiotu zamówienia, tj. aktualne zezwolenia stacji Sanitarno-Epidemiologicznej stwierdzające spełnienie wymagań higieniczno-zdrowotnych do żywienia zbiorowego oraz możliwości prowadzenia cateringu</w:t>
      </w:r>
      <w:r w:rsidR="00476B06">
        <w:rPr>
          <w:rFonts w:cstheme="minorHAnsi"/>
        </w:rPr>
        <w:t xml:space="preserve"> </w:t>
      </w:r>
      <w:r w:rsidR="00476B06" w:rsidRPr="00476B06">
        <w:rPr>
          <w:rFonts w:cstheme="minorHAnsi"/>
        </w:rPr>
        <w:t>w zakresie przygotowywania i dostarczania posiłków dla dzieci w wieku przedszkolnym lub/i dzieci w wieku do lat 3</w:t>
      </w:r>
      <w:r w:rsidRPr="00265025">
        <w:rPr>
          <w:rFonts w:cstheme="minorHAnsi"/>
        </w:rPr>
        <w:t>.</w:t>
      </w:r>
    </w:p>
    <w:p w14:paraId="499397E2" w14:textId="77777777" w:rsidR="00265025" w:rsidRPr="00370EDD" w:rsidRDefault="00265025" w:rsidP="00D644D8">
      <w:pPr>
        <w:pStyle w:val="Akapitzlist"/>
        <w:numPr>
          <w:ilvl w:val="0"/>
          <w:numId w:val="25"/>
        </w:numPr>
        <w:ind w:left="0"/>
        <w:rPr>
          <w:rFonts w:cstheme="minorHAnsi"/>
        </w:rPr>
      </w:pPr>
      <w:r w:rsidRPr="00265025">
        <w:rPr>
          <w:rFonts w:cstheme="minorHAnsi"/>
        </w:rPr>
        <w:t>Oświadczam, że cena posiłku niniejszej oferty uwzględnia zakres dostawy zgodny z warunkami podanymi w Zapytaniu ofertowym i zawiera wszystkie koszty związane z kompleksowym wykonywaniem przedmiotu zamówienia.</w:t>
      </w:r>
    </w:p>
    <w:p w14:paraId="38CF0DE2" w14:textId="0116D20A" w:rsidR="000D374E" w:rsidRPr="00370EDD" w:rsidRDefault="00E469D9" w:rsidP="005A7689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W</w:t>
      </w:r>
      <w:r w:rsidR="000D374E" w:rsidRPr="00370EDD">
        <w:rPr>
          <w:rFonts w:cstheme="minorHAnsi"/>
        </w:rPr>
        <w:t>skazana wyżej cena jednostkowa została obliczona w taki sposób, że jest ceną stałą bez względ</w:t>
      </w:r>
      <w:r w:rsidR="005A7689" w:rsidRPr="00370EDD">
        <w:rPr>
          <w:rFonts w:cstheme="minorHAnsi"/>
        </w:rPr>
        <w:t xml:space="preserve">u </w:t>
      </w:r>
      <w:r w:rsidR="000D374E" w:rsidRPr="00370EDD">
        <w:rPr>
          <w:rFonts w:cstheme="minorHAnsi"/>
        </w:rPr>
        <w:t>na wiek dzieci, dla których posiłki będą przygotowywane oraz bez względu na % frekwencji w danym</w:t>
      </w:r>
      <w:r w:rsidR="005A7689" w:rsidRPr="00370EDD">
        <w:rPr>
          <w:rFonts w:cstheme="minorHAnsi"/>
        </w:rPr>
        <w:t xml:space="preserve"> </w:t>
      </w:r>
      <w:r w:rsidR="000D374E" w:rsidRPr="00370EDD">
        <w:rPr>
          <w:rFonts w:cstheme="minorHAnsi"/>
        </w:rPr>
        <w:t xml:space="preserve">dniu. </w:t>
      </w:r>
    </w:p>
    <w:p w14:paraId="5C6AB7D9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Uzyskałem/am od Zamawiającego wszelkie niezbędne informacje do przygotowania oferty i wykonania zamówienia.</w:t>
      </w:r>
    </w:p>
    <w:p w14:paraId="051BDAE0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W przypadku wybrania mojej oferty, zobowiązuję się do zawarcia umowy w terminie wskazanym przez Zamawiającego.</w:t>
      </w:r>
    </w:p>
    <w:p w14:paraId="18A86B17" w14:textId="6C02B561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Cena ofertowa zawiera wszystkie wymagane prawem podatki i opłaty oraz wszystkie inne koszty jakie poniesie</w:t>
      </w:r>
      <w:r w:rsidR="00E469D9" w:rsidRPr="00370EDD">
        <w:rPr>
          <w:rFonts w:cstheme="minorHAnsi"/>
        </w:rPr>
        <w:t xml:space="preserve"> </w:t>
      </w:r>
      <w:r w:rsidRPr="00370EDD">
        <w:rPr>
          <w:rFonts w:cstheme="minorHAnsi"/>
        </w:rPr>
        <w:t xml:space="preserve">Wykonawca z tytułu należytej oraz zgodnej z obowiązującymi przepisami realizacji przedmiotu zamówienia. </w:t>
      </w:r>
    </w:p>
    <w:p w14:paraId="10210F2D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Jesteśmy związani niniejszą ofertą przez 21 dni kalendarzowych, licząc od terminu wyznaczonego do złożenia ofert.</w:t>
      </w:r>
    </w:p>
    <w:p w14:paraId="1632AE07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Znajduję/my się w sytuacji ekonomicznej i finansowej zapewniającej wykonanie zamówienia, zgodnej z wymogami określonymi w zapytaniu ofertowym.</w:t>
      </w:r>
    </w:p>
    <w:p w14:paraId="314AF7BE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Posiadam/my odpowiednie kwalifikacje i uprawnienia oraz niezbędną wiedzę i doświadczenie, potencjał ekonomiczny i techniczny konieczny do wykonania zamówienia,</w:t>
      </w:r>
    </w:p>
    <w:p w14:paraId="240F0C84" w14:textId="77777777" w:rsidR="006B5485" w:rsidRPr="00370EDD" w:rsidRDefault="006B5485" w:rsidP="006B5485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Nie jesteśmy powiązani osobowo, ani kapitałowo z Zamawiającym zgodnie z działem XIII, pkt 5 zapytania ofertowego nr 1.</w:t>
      </w:r>
    </w:p>
    <w:p w14:paraId="2AD2265D" w14:textId="37A6E423" w:rsidR="006B5485" w:rsidRPr="00370EDD" w:rsidRDefault="006B5485" w:rsidP="00C74FD8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D6D564" w14:textId="77777777" w:rsidR="00C74FD8" w:rsidRPr="00370EDD" w:rsidRDefault="006B5485" w:rsidP="00C74FD8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Oferta składa się z podpisanych załączników i opieczętowanych przez ubiegającego się o zamówienie, a w przypadku kopii dokumentów dodatkowo potwierdzonych „za zgodność z oryginałem” data i podpis - stanowiących integralną część.</w:t>
      </w:r>
    </w:p>
    <w:p w14:paraId="64A16B79" w14:textId="227F81C3" w:rsidR="00B74413" w:rsidRPr="00370EDD" w:rsidRDefault="00B74413" w:rsidP="00B74413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Oświadczam, że zobowiązuję się do zatrudniania na potrzeby realizacji zamówienia co najmniej 1 osoby z poniższych grup:</w:t>
      </w:r>
    </w:p>
    <w:p w14:paraId="1FA4DDA5" w14:textId="77777777" w:rsidR="00B74413" w:rsidRPr="00370EDD" w:rsidRDefault="00B74413" w:rsidP="00B74413">
      <w:pPr>
        <w:pStyle w:val="Akapitzlist"/>
        <w:numPr>
          <w:ilvl w:val="0"/>
          <w:numId w:val="28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t>bezrobotnych w rozumieniu ustawy z dnia 20 kwietnia 2004 r. o promocji zatrudnienia i instytucjach rynku pracy;</w:t>
      </w:r>
    </w:p>
    <w:p w14:paraId="12D7D0DF" w14:textId="77777777" w:rsidR="00B74413" w:rsidRPr="00370EDD" w:rsidRDefault="00B74413" w:rsidP="00B74413">
      <w:pPr>
        <w:pStyle w:val="Akapitzlist"/>
        <w:numPr>
          <w:ilvl w:val="0"/>
          <w:numId w:val="28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t>młodocianych w rozumieniu ustawy z dnia 27 sierpnia 1997 r. o rehabilitacji zawodowej i społecznej oraz zatrudnianiu osób niepełnosprawnych;</w:t>
      </w:r>
    </w:p>
    <w:p w14:paraId="7C74AAE3" w14:textId="77777777" w:rsidR="00B74413" w:rsidRPr="00370EDD" w:rsidRDefault="00B74413" w:rsidP="00B74413">
      <w:pPr>
        <w:pStyle w:val="Akapitzlist"/>
        <w:numPr>
          <w:ilvl w:val="0"/>
          <w:numId w:val="28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t>innych osób niż określone w tiret i, ii ,iii o których mowa w ustawie z dnia 13 czerwca 2003 r. o zatrudnieniu socjalnym (Dz. U. z 2019 r. poz. 217, 730) lub we właściwych przepisach państw członkowskich Unii Europejskich lub Europejskiego Obszaru Gospodarczego.</w:t>
      </w:r>
    </w:p>
    <w:p w14:paraId="22CCC94B" w14:textId="77777777" w:rsidR="00B74413" w:rsidRPr="00370EDD" w:rsidRDefault="00B74413" w:rsidP="00B74413">
      <w:pPr>
        <w:pStyle w:val="Akapitzlist"/>
        <w:numPr>
          <w:ilvl w:val="0"/>
          <w:numId w:val="25"/>
        </w:numPr>
        <w:ind w:left="0" w:hanging="357"/>
        <w:rPr>
          <w:rFonts w:cstheme="minorHAnsi"/>
        </w:rPr>
      </w:pPr>
      <w:r w:rsidRPr="00370EDD">
        <w:rPr>
          <w:rFonts w:cstheme="minorHAnsi"/>
        </w:rPr>
        <w:t>Oświadczam, że w przypadku wybory mojej oferty, zobowiązuję się do:</w:t>
      </w:r>
    </w:p>
    <w:p w14:paraId="2552FB6B" w14:textId="763FF54D" w:rsidR="00B74413" w:rsidRPr="00370EDD" w:rsidRDefault="00B74413" w:rsidP="00C9497B">
      <w:pPr>
        <w:pStyle w:val="Akapitzlist"/>
        <w:numPr>
          <w:ilvl w:val="0"/>
          <w:numId w:val="29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lastRenderedPageBreak/>
        <w:t>zatrudni</w:t>
      </w:r>
      <w:r w:rsidR="00C9497B" w:rsidRPr="00370EDD">
        <w:rPr>
          <w:rFonts w:cstheme="minorHAnsi"/>
        </w:rPr>
        <w:t>a</w:t>
      </w:r>
      <w:r w:rsidRPr="00370EDD">
        <w:rPr>
          <w:rFonts w:cstheme="minorHAnsi"/>
        </w:rPr>
        <w:t>nia na potrzeby realizacji zamówienia co najmniej 1 osoby z grup wskazanych w punkcie 1, w terminie nie dłuższym niż 14 dni od daty podpisania umowy z Zamawiającym, nieprzerwalnie przez cały okres trwania umowy, na podstawie umowy o pracę w pełnym wymiarze czasu pracy,</w:t>
      </w:r>
    </w:p>
    <w:p w14:paraId="7B84020C" w14:textId="0935E072" w:rsidR="00B74413" w:rsidRPr="00370EDD" w:rsidRDefault="00B74413" w:rsidP="00C9497B">
      <w:pPr>
        <w:pStyle w:val="Akapitzlist"/>
        <w:numPr>
          <w:ilvl w:val="0"/>
          <w:numId w:val="29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t>przedłożenia Zamawiającemu dokumentów potwierdzających zatrudni</w:t>
      </w:r>
      <w:r w:rsidR="00691D0B" w:rsidRPr="00370EDD">
        <w:rPr>
          <w:rFonts w:cstheme="minorHAnsi"/>
        </w:rPr>
        <w:t>a</w:t>
      </w:r>
      <w:r w:rsidRPr="00370EDD">
        <w:rPr>
          <w:rFonts w:cstheme="minorHAnsi"/>
        </w:rPr>
        <w:t>nie co najmniej 1 osoby z grup wskazanych w punkcie 1, na podstawie umowy o pracę w pełnym wymiarze czasu pracy – w terminie do 21 dni od daty podpisania umowy z Zamawiającym,</w:t>
      </w:r>
    </w:p>
    <w:p w14:paraId="309FCC9D" w14:textId="0BB61FE9" w:rsidR="00B74413" w:rsidRPr="00265025" w:rsidRDefault="00B74413" w:rsidP="00C9497B">
      <w:pPr>
        <w:pStyle w:val="Akapitzlist"/>
        <w:numPr>
          <w:ilvl w:val="0"/>
          <w:numId w:val="29"/>
        </w:numPr>
        <w:ind w:left="357" w:hanging="357"/>
        <w:rPr>
          <w:rFonts w:cstheme="minorHAnsi"/>
        </w:rPr>
      </w:pPr>
      <w:r w:rsidRPr="00370EDD">
        <w:rPr>
          <w:rFonts w:cstheme="minorHAnsi"/>
        </w:rPr>
        <w:t xml:space="preserve">w przypadku rozwiązania stosunku pracy przez osobę zatrudnioną lub przez pracodawcę (z winy/bez winy osoby zatrudnionej), Wykonawca będzie obowiązany do zatrudnienia na to miejsce innej osoby z grup wskazanych w punkcie 1, w terminie do 14 dni od ustania stosunku pracy z danym pracownikiem, na podstawie umowy o pracę w pełnym wymiarze czasu pracy. Zamawiający uprawniony będzie do kontroli spełnienia przez wykonawcę wymagań dotyczących zatrudniania ww. osób. Na żądanie </w:t>
      </w:r>
      <w:r w:rsidR="00691D0B" w:rsidRPr="00370EDD">
        <w:rPr>
          <w:rFonts w:cstheme="minorHAnsi"/>
        </w:rPr>
        <w:t>Z</w:t>
      </w:r>
      <w:r w:rsidRPr="00370EDD">
        <w:rPr>
          <w:rFonts w:cstheme="minorHAnsi"/>
        </w:rPr>
        <w:t xml:space="preserve">amawiającego </w:t>
      </w:r>
      <w:r w:rsidR="00691D0B" w:rsidRPr="00370EDD">
        <w:rPr>
          <w:rFonts w:cstheme="minorHAnsi"/>
        </w:rPr>
        <w:t>W</w:t>
      </w:r>
      <w:r w:rsidRPr="00370EDD">
        <w:rPr>
          <w:rFonts w:cstheme="minorHAnsi"/>
        </w:rPr>
        <w:t>ykonawca obowiązany będzie niezwłocznie udokumentować fakt zatrudniania ww. osób.</w:t>
      </w:r>
    </w:p>
    <w:p w14:paraId="736C0550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1214C1E8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415F8DDD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09D2340D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60238540" w14:textId="77777777" w:rsidR="00265025" w:rsidRPr="00265025" w:rsidRDefault="00265025" w:rsidP="00265025">
      <w:pPr>
        <w:pStyle w:val="Akapitzlist"/>
        <w:ind w:left="697"/>
        <w:jc w:val="right"/>
        <w:rPr>
          <w:rFonts w:cstheme="minorHAnsi"/>
          <w:b/>
          <w:bCs/>
        </w:rPr>
      </w:pPr>
    </w:p>
    <w:p w14:paraId="43A4345F" w14:textId="77777777" w:rsidR="00C74FD8" w:rsidRPr="00C74FD8" w:rsidRDefault="00265025" w:rsidP="00C74FD8">
      <w:pPr>
        <w:pStyle w:val="Akapitzlist"/>
        <w:ind w:left="697"/>
        <w:jc w:val="right"/>
        <w:rPr>
          <w:rFonts w:cstheme="minorHAnsi"/>
        </w:rPr>
      </w:pPr>
      <w:r w:rsidRPr="00265025">
        <w:rPr>
          <w:rFonts w:cstheme="minorHAnsi"/>
          <w:b/>
          <w:bCs/>
        </w:rPr>
        <w:t xml:space="preserve"> </w:t>
      </w:r>
      <w:r w:rsidR="00C74FD8" w:rsidRPr="00C74FD8">
        <w:rPr>
          <w:rFonts w:cstheme="minorHAnsi"/>
        </w:rPr>
        <w:t>…………………………………………………………………</w:t>
      </w:r>
    </w:p>
    <w:p w14:paraId="5C5B20FB" w14:textId="603D26C4" w:rsidR="00265025" w:rsidRPr="00265025" w:rsidRDefault="00C74FD8" w:rsidP="00C74FD8">
      <w:pPr>
        <w:pStyle w:val="Akapitzlist"/>
        <w:ind w:left="697"/>
        <w:jc w:val="right"/>
        <w:rPr>
          <w:rFonts w:cstheme="minorHAnsi"/>
          <w:b/>
          <w:bCs/>
        </w:rPr>
      </w:pPr>
      <w:r w:rsidRPr="00C74FD8">
        <w:rPr>
          <w:rFonts w:cstheme="minorHAnsi"/>
        </w:rPr>
        <w:t xml:space="preserve">                                                                                                         (miejscowość, data i podpis)</w:t>
      </w:r>
      <w:r w:rsidR="00265025" w:rsidRPr="00265025">
        <w:rPr>
          <w:rFonts w:cstheme="minorHAnsi"/>
          <w:b/>
          <w:bCs/>
        </w:rPr>
        <w:t xml:space="preserve">         </w:t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  <w:r w:rsidR="00265025" w:rsidRPr="00265025">
        <w:rPr>
          <w:rFonts w:cstheme="minorHAnsi"/>
          <w:b/>
          <w:bCs/>
        </w:rPr>
        <w:tab/>
      </w:r>
    </w:p>
    <w:p w14:paraId="6B13A979" w14:textId="77777777" w:rsidR="008D680B" w:rsidRPr="00DB1D2E" w:rsidRDefault="008D680B" w:rsidP="00DB1D2E">
      <w:pPr>
        <w:rPr>
          <w:rFonts w:cstheme="minorHAnsi"/>
          <w:b/>
          <w:bCs/>
        </w:rPr>
      </w:pPr>
    </w:p>
    <w:bookmarkEnd w:id="0"/>
    <w:bookmarkEnd w:id="1"/>
    <w:p w14:paraId="3EB74E0A" w14:textId="77777777" w:rsidR="008D680B" w:rsidRDefault="008D680B" w:rsidP="002C228F">
      <w:pPr>
        <w:rPr>
          <w:rFonts w:cstheme="minorHAnsi"/>
          <w:b/>
          <w:bCs/>
        </w:rPr>
      </w:pPr>
    </w:p>
    <w:p w14:paraId="3B11CAB1" w14:textId="48E3210D" w:rsidR="00D86630" w:rsidRPr="00DB1D2E" w:rsidRDefault="002C228F" w:rsidP="00D86630">
      <w:pPr>
        <w:rPr>
          <w:sz w:val="18"/>
          <w:szCs w:val="18"/>
        </w:rPr>
      </w:pPr>
      <w:r w:rsidRPr="002C228F">
        <w:rPr>
          <w:b/>
          <w:bCs/>
        </w:rPr>
        <w:t xml:space="preserve">                                                        </w:t>
      </w:r>
    </w:p>
    <w:p w14:paraId="0BE09285" w14:textId="0B56704B" w:rsidR="00071DFE" w:rsidRPr="00DB1D2E" w:rsidRDefault="00071DFE" w:rsidP="00DB1D2E">
      <w:pPr>
        <w:jc w:val="right"/>
        <w:rPr>
          <w:sz w:val="18"/>
          <w:szCs w:val="18"/>
        </w:rPr>
      </w:pPr>
    </w:p>
    <w:sectPr w:rsidR="00071DFE" w:rsidRPr="00DB1D2E" w:rsidSect="00F208A3">
      <w:headerReference w:type="default" r:id="rId7"/>
      <w:footerReference w:type="default" r:id="rId8"/>
      <w:pgSz w:w="11906" w:h="16838"/>
      <w:pgMar w:top="1440" w:right="1080" w:bottom="1440" w:left="108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DDF5" w14:textId="77777777" w:rsidR="00827A30" w:rsidRDefault="00827A30">
      <w:pPr>
        <w:spacing w:after="0" w:line="240" w:lineRule="auto"/>
      </w:pPr>
      <w:r>
        <w:separator/>
      </w:r>
    </w:p>
  </w:endnote>
  <w:endnote w:type="continuationSeparator" w:id="0">
    <w:p w14:paraId="5F857425" w14:textId="77777777" w:rsidR="00827A30" w:rsidRDefault="0082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1E2884" w14:textId="77777777" w:rsidR="00A67E38" w:rsidRDefault="006A196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51A0E" w14:textId="77777777" w:rsidR="00A67E38" w:rsidRDefault="00827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B66" w14:textId="77777777" w:rsidR="00827A30" w:rsidRDefault="00827A30">
      <w:pPr>
        <w:spacing w:after="0" w:line="240" w:lineRule="auto"/>
      </w:pPr>
      <w:r>
        <w:separator/>
      </w:r>
    </w:p>
  </w:footnote>
  <w:footnote w:type="continuationSeparator" w:id="0">
    <w:p w14:paraId="5404467A" w14:textId="77777777" w:rsidR="00827A30" w:rsidRDefault="00827A30">
      <w:pPr>
        <w:spacing w:after="0" w:line="240" w:lineRule="auto"/>
      </w:pPr>
      <w:r>
        <w:continuationSeparator/>
      </w:r>
    </w:p>
  </w:footnote>
  <w:footnote w:id="1">
    <w:p w14:paraId="2F0D1A78" w14:textId="1E6559B0" w:rsidR="00265025" w:rsidRPr="007344F6" w:rsidRDefault="00265025" w:rsidP="002650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344F6">
        <w:rPr>
          <w:sz w:val="16"/>
          <w:szCs w:val="16"/>
        </w:rPr>
        <w:t>Kwotę należy wyrazić w PLN,</w:t>
      </w:r>
      <w:r w:rsidR="005E2419">
        <w:rPr>
          <w:sz w:val="16"/>
          <w:szCs w:val="16"/>
        </w:rPr>
        <w:t xml:space="preserve"> w kwocie brutto</w:t>
      </w:r>
      <w:r w:rsidRPr="007344F6">
        <w:rPr>
          <w:sz w:val="16"/>
          <w:szCs w:val="16"/>
        </w:rPr>
        <w:t xml:space="preserve"> z dokładnością do dwóch miejsc po przecinku.</w:t>
      </w:r>
    </w:p>
  </w:footnote>
  <w:footnote w:id="2">
    <w:p w14:paraId="24BD4CE8" w14:textId="4FCDABF5" w:rsidR="00265025" w:rsidRPr="007344F6" w:rsidRDefault="00265025" w:rsidP="009F3213">
      <w:pPr>
        <w:pStyle w:val="Tekstprzypisudolnego"/>
        <w:rPr>
          <w:sz w:val="16"/>
          <w:szCs w:val="16"/>
        </w:rPr>
      </w:pPr>
      <w:r w:rsidRPr="007344F6">
        <w:rPr>
          <w:rStyle w:val="Odwoanieprzypisudolnego"/>
          <w:sz w:val="16"/>
          <w:szCs w:val="16"/>
        </w:rPr>
        <w:footnoteRef/>
      </w:r>
      <w:r w:rsidRPr="007344F6">
        <w:rPr>
          <w:sz w:val="16"/>
          <w:szCs w:val="16"/>
        </w:rPr>
        <w:t xml:space="preserve"> Należy podać cenę brutto </w:t>
      </w:r>
      <w:r w:rsidR="009F3213" w:rsidRPr="007344F6">
        <w:rPr>
          <w:sz w:val="16"/>
          <w:szCs w:val="16"/>
        </w:rPr>
        <w:t xml:space="preserve">dziennego zestawu wyżywienia dla 1 dziecka w żłobku </w:t>
      </w:r>
      <w:r w:rsidRPr="007344F6">
        <w:rPr>
          <w:sz w:val="16"/>
          <w:szCs w:val="16"/>
        </w:rPr>
        <w:t>składającego się ze śniadania, obiadu dwudaniowego oraz podwieczorku.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1AFD" w14:textId="181A29EA" w:rsidR="00A31B4D" w:rsidRDefault="006A196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6F5F39" wp14:editId="73A4D9FB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8A5C1E" w14:textId="77777777" w:rsidR="00BA2103" w:rsidRDefault="006A196C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3A1F53"/>
    <w:multiLevelType w:val="hybridMultilevel"/>
    <w:tmpl w:val="D598D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96C"/>
    <w:multiLevelType w:val="hybridMultilevel"/>
    <w:tmpl w:val="5CF8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1BEA"/>
    <w:multiLevelType w:val="hybridMultilevel"/>
    <w:tmpl w:val="4F1A1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95598"/>
    <w:multiLevelType w:val="hybridMultilevel"/>
    <w:tmpl w:val="DD965692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DEC6689"/>
    <w:multiLevelType w:val="hybridMultilevel"/>
    <w:tmpl w:val="786C393E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32F80E0E"/>
    <w:multiLevelType w:val="hybridMultilevel"/>
    <w:tmpl w:val="A6523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DC2"/>
    <w:multiLevelType w:val="hybridMultilevel"/>
    <w:tmpl w:val="DA98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B7836"/>
    <w:multiLevelType w:val="hybridMultilevel"/>
    <w:tmpl w:val="CA78DC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AE83A13"/>
    <w:multiLevelType w:val="hybridMultilevel"/>
    <w:tmpl w:val="3A74F1EE"/>
    <w:lvl w:ilvl="0" w:tplc="04150017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E65DB"/>
    <w:multiLevelType w:val="hybridMultilevel"/>
    <w:tmpl w:val="8732F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72547"/>
    <w:multiLevelType w:val="hybridMultilevel"/>
    <w:tmpl w:val="BA8A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2"/>
  </w:num>
  <w:num w:numId="5">
    <w:abstractNumId w:val="27"/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13"/>
  </w:num>
  <w:num w:numId="11">
    <w:abstractNumId w:val="26"/>
  </w:num>
  <w:num w:numId="12">
    <w:abstractNumId w:val="16"/>
  </w:num>
  <w:num w:numId="13">
    <w:abstractNumId w:val="19"/>
  </w:num>
  <w:num w:numId="14">
    <w:abstractNumId w:val="17"/>
  </w:num>
  <w:num w:numId="15">
    <w:abstractNumId w:val="20"/>
  </w:num>
  <w:num w:numId="16">
    <w:abstractNumId w:val="10"/>
  </w:num>
  <w:num w:numId="17">
    <w:abstractNumId w:val="15"/>
  </w:num>
  <w:num w:numId="18">
    <w:abstractNumId w:val="21"/>
  </w:num>
  <w:num w:numId="19">
    <w:abstractNumId w:val="11"/>
  </w:num>
  <w:num w:numId="20">
    <w:abstractNumId w:val="5"/>
  </w:num>
  <w:num w:numId="21">
    <w:abstractNumId w:val="8"/>
  </w:num>
  <w:num w:numId="22">
    <w:abstractNumId w:val="18"/>
  </w:num>
  <w:num w:numId="23">
    <w:abstractNumId w:val="7"/>
  </w:num>
  <w:num w:numId="24">
    <w:abstractNumId w:val="24"/>
  </w:num>
  <w:num w:numId="25">
    <w:abstractNumId w:val="12"/>
  </w:num>
  <w:num w:numId="26">
    <w:abstractNumId w:val="6"/>
  </w:num>
  <w:num w:numId="27">
    <w:abstractNumId w:val="2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DE"/>
    <w:rsid w:val="00010402"/>
    <w:rsid w:val="00020D05"/>
    <w:rsid w:val="00071DFE"/>
    <w:rsid w:val="000737CE"/>
    <w:rsid w:val="00095569"/>
    <w:rsid w:val="000A6E7E"/>
    <w:rsid w:val="000D374E"/>
    <w:rsid w:val="000F25AF"/>
    <w:rsid w:val="00100913"/>
    <w:rsid w:val="0010685E"/>
    <w:rsid w:val="00106F9E"/>
    <w:rsid w:val="001216C5"/>
    <w:rsid w:val="001C6673"/>
    <w:rsid w:val="00265025"/>
    <w:rsid w:val="002A35A4"/>
    <w:rsid w:val="002C09FA"/>
    <w:rsid w:val="002C228F"/>
    <w:rsid w:val="00320BAA"/>
    <w:rsid w:val="00331798"/>
    <w:rsid w:val="00364279"/>
    <w:rsid w:val="00370EDD"/>
    <w:rsid w:val="003A16DB"/>
    <w:rsid w:val="003A6E98"/>
    <w:rsid w:val="003E1830"/>
    <w:rsid w:val="003F113E"/>
    <w:rsid w:val="004670DD"/>
    <w:rsid w:val="00476B06"/>
    <w:rsid w:val="0049405D"/>
    <w:rsid w:val="004A7709"/>
    <w:rsid w:val="005800C8"/>
    <w:rsid w:val="005875B5"/>
    <w:rsid w:val="005A7689"/>
    <w:rsid w:val="005C7657"/>
    <w:rsid w:val="005D3DAD"/>
    <w:rsid w:val="005E0F07"/>
    <w:rsid w:val="005E2419"/>
    <w:rsid w:val="005F1FF7"/>
    <w:rsid w:val="00605EAF"/>
    <w:rsid w:val="00612FDE"/>
    <w:rsid w:val="0061685A"/>
    <w:rsid w:val="006374AD"/>
    <w:rsid w:val="00645E1E"/>
    <w:rsid w:val="00691D0B"/>
    <w:rsid w:val="006A196C"/>
    <w:rsid w:val="006B5485"/>
    <w:rsid w:val="006C0900"/>
    <w:rsid w:val="006C57CD"/>
    <w:rsid w:val="006E1F9C"/>
    <w:rsid w:val="00716B8A"/>
    <w:rsid w:val="007344F6"/>
    <w:rsid w:val="0078393B"/>
    <w:rsid w:val="007E31EE"/>
    <w:rsid w:val="00824001"/>
    <w:rsid w:val="00827A30"/>
    <w:rsid w:val="00844141"/>
    <w:rsid w:val="008A61F3"/>
    <w:rsid w:val="008A6BC5"/>
    <w:rsid w:val="008D680B"/>
    <w:rsid w:val="008F44C2"/>
    <w:rsid w:val="00924356"/>
    <w:rsid w:val="0093698F"/>
    <w:rsid w:val="009C2BD0"/>
    <w:rsid w:val="009F3213"/>
    <w:rsid w:val="00A17688"/>
    <w:rsid w:val="00A4235D"/>
    <w:rsid w:val="00AA0EC0"/>
    <w:rsid w:val="00AC535D"/>
    <w:rsid w:val="00AC714F"/>
    <w:rsid w:val="00B04A78"/>
    <w:rsid w:val="00B74413"/>
    <w:rsid w:val="00B97F2E"/>
    <w:rsid w:val="00BD1EC4"/>
    <w:rsid w:val="00BF2684"/>
    <w:rsid w:val="00C26647"/>
    <w:rsid w:val="00C411FD"/>
    <w:rsid w:val="00C5379B"/>
    <w:rsid w:val="00C56694"/>
    <w:rsid w:val="00C74FD8"/>
    <w:rsid w:val="00C83771"/>
    <w:rsid w:val="00C85FE7"/>
    <w:rsid w:val="00C9497B"/>
    <w:rsid w:val="00CE6B7F"/>
    <w:rsid w:val="00D16783"/>
    <w:rsid w:val="00D644D8"/>
    <w:rsid w:val="00D64D40"/>
    <w:rsid w:val="00D6687E"/>
    <w:rsid w:val="00D86630"/>
    <w:rsid w:val="00D93A95"/>
    <w:rsid w:val="00DB1D2E"/>
    <w:rsid w:val="00DC0528"/>
    <w:rsid w:val="00DD086B"/>
    <w:rsid w:val="00DD461A"/>
    <w:rsid w:val="00DE7553"/>
    <w:rsid w:val="00E235C0"/>
    <w:rsid w:val="00E260B4"/>
    <w:rsid w:val="00E35781"/>
    <w:rsid w:val="00E40E6A"/>
    <w:rsid w:val="00E43F7B"/>
    <w:rsid w:val="00E469D9"/>
    <w:rsid w:val="00EF7BC3"/>
    <w:rsid w:val="00F208A3"/>
    <w:rsid w:val="00F31677"/>
    <w:rsid w:val="00F60F14"/>
    <w:rsid w:val="00F747D1"/>
    <w:rsid w:val="00F90937"/>
    <w:rsid w:val="00F945E1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6C8"/>
  <w15:chartTrackingRefBased/>
  <w15:docId w15:val="{84812C7D-86C2-46B1-8F6D-317301D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80B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80B"/>
  </w:style>
  <w:style w:type="character" w:customStyle="1" w:styleId="StopkaZnak">
    <w:name w:val="Stopka Znak"/>
    <w:basedOn w:val="Domylnaczcionkaakapitu"/>
    <w:link w:val="Stopka"/>
    <w:uiPriority w:val="99"/>
    <w:qFormat/>
    <w:rsid w:val="008D680B"/>
  </w:style>
  <w:style w:type="character" w:customStyle="1" w:styleId="czeinternetowe">
    <w:name w:val="Łącze internetowe"/>
    <w:basedOn w:val="Domylnaczcionkaakapitu"/>
    <w:uiPriority w:val="99"/>
    <w:unhideWhenUsed/>
    <w:rsid w:val="008D680B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80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8D680B"/>
    <w:rPr>
      <w:color w:val="00000A"/>
    </w:rPr>
  </w:style>
  <w:style w:type="paragraph" w:customStyle="1" w:styleId="Indeks">
    <w:name w:val="Indeks"/>
    <w:basedOn w:val="Normalny"/>
    <w:qFormat/>
    <w:rsid w:val="008D680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D680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D680B"/>
    <w:rPr>
      <w:color w:val="00000A"/>
    </w:rPr>
  </w:style>
  <w:style w:type="paragraph" w:styleId="Akapitzlist">
    <w:name w:val="List Paragraph"/>
    <w:basedOn w:val="Normalny"/>
    <w:uiPriority w:val="34"/>
    <w:qFormat/>
    <w:rsid w:val="008D680B"/>
    <w:pPr>
      <w:ind w:left="720"/>
      <w:contextualSpacing/>
    </w:pPr>
  </w:style>
  <w:style w:type="table" w:styleId="Tabela-Siatka">
    <w:name w:val="Table Grid"/>
    <w:basedOn w:val="Standardowy"/>
    <w:uiPriority w:val="59"/>
    <w:rsid w:val="008D680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8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D68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D68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8D680B"/>
    <w:rPr>
      <w:color w:val="0000FF"/>
      <w:u w:val="single" w:color="000000"/>
    </w:rPr>
  </w:style>
  <w:style w:type="paragraph" w:customStyle="1" w:styleId="Default">
    <w:name w:val="Default"/>
    <w:uiPriority w:val="99"/>
    <w:rsid w:val="008D68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80B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87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8F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2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2022-02-24T09:45:00Z</cp:lastPrinted>
  <dcterms:created xsi:type="dcterms:W3CDTF">2022-03-08T09:33:00Z</dcterms:created>
  <dcterms:modified xsi:type="dcterms:W3CDTF">2022-03-08T09:33:00Z</dcterms:modified>
</cp:coreProperties>
</file>